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2EE2" w14:textId="77777777" w:rsidR="00445B92" w:rsidRDefault="00445B92" w:rsidP="00445B92">
      <w:pPr>
        <w:jc w:val="both"/>
      </w:pPr>
    </w:p>
    <w:p w14:paraId="3B073B24" w14:textId="52D7A543" w:rsidR="00445B92" w:rsidRDefault="00853740" w:rsidP="00445B92">
      <w:pPr>
        <w:ind w:firstLine="708"/>
        <w:jc w:val="both"/>
      </w:pPr>
      <w:r>
        <w:t xml:space="preserve">Se requiere enfermero/a </w:t>
      </w:r>
      <w:r w:rsidR="00445B92">
        <w:t xml:space="preserve">para la Residencia Rehabilitación Ciudad Patricia en Benidorm. </w:t>
      </w:r>
      <w:r>
        <w:t>J</w:t>
      </w:r>
      <w:r w:rsidR="00445B92">
        <w:t>ornada</w:t>
      </w:r>
      <w:r>
        <w:t xml:space="preserve"> laboral</w:t>
      </w:r>
      <w:r w:rsidR="00445B92">
        <w:t xml:space="preserve"> completa. (40 horas semanales con turnos de 12 horas) y con contrato indefinido. Salario según convenio colectivo.</w:t>
      </w:r>
    </w:p>
    <w:p w14:paraId="3D2D2DF6" w14:textId="77777777" w:rsidR="00445B92" w:rsidRDefault="00445B92" w:rsidP="00445B92">
      <w:pPr>
        <w:jc w:val="both"/>
      </w:pPr>
    </w:p>
    <w:p w14:paraId="1F749FE8" w14:textId="09490B57" w:rsidR="00445B92" w:rsidRDefault="00445B92" w:rsidP="00445B92">
      <w:pPr>
        <w:ind w:firstLine="708"/>
        <w:jc w:val="both"/>
      </w:pPr>
      <w:r>
        <w:t xml:space="preserve">Para más información, rogamos se pongan en contacto con nosotros al número de teléfono 965868704 o al email </w:t>
      </w:r>
      <w:hyperlink r:id="rId4" w:history="1">
        <w:r>
          <w:rPr>
            <w:rStyle w:val="Hipervnculo"/>
          </w:rPr>
          <w:t>rrhh@residenciapatricia.com</w:t>
        </w:r>
      </w:hyperlink>
      <w:r>
        <w:t>.</w:t>
      </w:r>
    </w:p>
    <w:p w14:paraId="5244BB55" w14:textId="77777777" w:rsidR="00445B92" w:rsidRDefault="00445B92" w:rsidP="00445B92">
      <w:pPr>
        <w:ind w:firstLine="708"/>
        <w:jc w:val="both"/>
      </w:pPr>
    </w:p>
    <w:p w14:paraId="0F46A347" w14:textId="77777777" w:rsidR="00445B92" w:rsidRDefault="00445B92" w:rsidP="00445B92">
      <w:r>
        <w:t>Gracias,</w:t>
      </w:r>
    </w:p>
    <w:p w14:paraId="23F286A1" w14:textId="77777777" w:rsidR="00445B92" w:rsidRDefault="00445B92" w:rsidP="00445B92"/>
    <w:p w14:paraId="721D1EB5" w14:textId="2A238BEE" w:rsidR="00E53E34" w:rsidRDefault="00445B92" w:rsidP="00445B92">
      <w:r>
        <w:t>Un saludo</w:t>
      </w:r>
    </w:p>
    <w:sectPr w:rsidR="00E53E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92"/>
    <w:rsid w:val="00445B92"/>
    <w:rsid w:val="005D68D4"/>
    <w:rsid w:val="00853740"/>
    <w:rsid w:val="00E5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5BB0"/>
  <w15:chartTrackingRefBased/>
  <w15:docId w15:val="{DFB8A17D-8838-4788-91A5-822D5445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B92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45B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rhh@residenciapatrici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363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Residencia Ciudad Patricia</dc:creator>
  <cp:keywords/>
  <dc:description/>
  <cp:lastModifiedBy>Infermeria Lleida</cp:lastModifiedBy>
  <cp:revision>2</cp:revision>
  <dcterms:created xsi:type="dcterms:W3CDTF">2022-06-17T08:19:00Z</dcterms:created>
  <dcterms:modified xsi:type="dcterms:W3CDTF">2022-06-17T08:19:00Z</dcterms:modified>
</cp:coreProperties>
</file>